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BF" w:rsidRDefault="00523D58" w:rsidP="00D23623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D23623" w:rsidRPr="00D23623" w:rsidRDefault="00D23623" w:rsidP="00D23623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0419B5" w:rsidRDefault="000419B5" w:rsidP="00523D58">
      <w:pPr>
        <w:jc w:val="center"/>
        <w:rPr>
          <w:rFonts w:cstheme="minorHAnsi"/>
          <w:b/>
          <w:sz w:val="20"/>
          <w:szCs w:val="20"/>
        </w:rPr>
      </w:pPr>
      <w:r w:rsidRPr="000419B5">
        <w:rPr>
          <w:rFonts w:cstheme="minorHAnsi"/>
          <w:b/>
          <w:sz w:val="20"/>
          <w:szCs w:val="20"/>
          <w:lang w:val="sr-Cyrl-CS"/>
        </w:rPr>
        <w:t>ЈН бр. 11/24</w:t>
      </w:r>
      <w:r w:rsidRPr="000419B5">
        <w:rPr>
          <w:b/>
          <w:noProof/>
          <w:sz w:val="20"/>
          <w:szCs w:val="20"/>
          <w:lang w:val="sr-Cyrl-CS"/>
        </w:rPr>
        <w:t xml:space="preserve"> Намирнице</w:t>
      </w:r>
      <w:r w:rsidRPr="000419B5">
        <w:rPr>
          <w:b/>
          <w:noProof/>
          <w:sz w:val="20"/>
          <w:szCs w:val="20"/>
        </w:rPr>
        <w:t xml:space="preserve"> и пића</w:t>
      </w:r>
      <w:r w:rsidRPr="000419B5">
        <w:rPr>
          <w:b/>
          <w:noProof/>
          <w:sz w:val="20"/>
          <w:szCs w:val="20"/>
          <w:lang/>
        </w:rPr>
        <w:t>,</w:t>
      </w:r>
      <w:r w:rsidRPr="000419B5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0419B5">
        <w:rPr>
          <w:rFonts w:cstheme="minorHAnsi"/>
          <w:b/>
          <w:sz w:val="20"/>
          <w:szCs w:val="20"/>
          <w:lang w:val="sr-Cyrl-CS"/>
        </w:rPr>
        <w:t>Партија 7 -</w:t>
      </w:r>
      <w:r w:rsidR="00816728" w:rsidRPr="000419B5">
        <w:rPr>
          <w:rFonts w:cstheme="minorHAnsi"/>
          <w:sz w:val="20"/>
          <w:szCs w:val="20"/>
        </w:rPr>
        <w:t xml:space="preserve"> </w:t>
      </w:r>
      <w:r w:rsidR="00816728" w:rsidRPr="000419B5">
        <w:rPr>
          <w:rFonts w:cstheme="minorHAnsi"/>
          <w:b/>
          <w:sz w:val="20"/>
          <w:szCs w:val="20"/>
        </w:rPr>
        <w:t>Конзервисано воће и поврће и зимница</w:t>
      </w:r>
    </w:p>
    <w:p w:rsidR="00816728" w:rsidRPr="006C7196" w:rsidRDefault="006C7196" w:rsidP="006C7196">
      <w:pPr>
        <w:jc w:val="center"/>
        <w:rPr>
          <w:rFonts w:eastAsia="TimesNewRomanPS-BoldMT"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Назив понуђача:______________________________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6"/>
        <w:gridCol w:w="3325"/>
        <w:gridCol w:w="1272"/>
        <w:gridCol w:w="1134"/>
        <w:gridCol w:w="1134"/>
        <w:gridCol w:w="1134"/>
        <w:gridCol w:w="1768"/>
      </w:tblGrid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3325" w:type="dxa"/>
          </w:tcPr>
          <w:p w:rsidR="00816728" w:rsidRPr="00945279" w:rsidRDefault="000419B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Назив добра, </w:t>
            </w:r>
            <w:r>
              <w:rPr>
                <w:rFonts w:cstheme="minorHAnsi"/>
                <w:bCs/>
                <w:sz w:val="20"/>
                <w:szCs w:val="20"/>
                <w:lang/>
              </w:rPr>
              <w:t>опис</w:t>
            </w:r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 и карактеристике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4" w:type="dxa"/>
          </w:tcPr>
          <w:p w:rsidR="00F963A6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количина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се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 (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в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z w:val="20"/>
                <w:szCs w:val="20"/>
              </w:rPr>
              <w:t>)/Назив произвођача</w:t>
            </w: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32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Ајвар благи упржени, тегла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642A5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Грашак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6066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642A5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Боранија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6066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642A5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Ђувеч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6066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Парадајз пире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Маслине без коштица у конзерви 5/1, зелене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6066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DD1866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Цвекла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Компот од воћа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09581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Воћна салата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09581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Кисели краставац у конзерви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6066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DD186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Кисели купус, амбалажа ПЕТ буре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9D414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Кисела паприка, амбалажа ПЕТ буре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4516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A6066A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46A55" w:rsidTr="00016880">
        <w:tc>
          <w:tcPr>
            <w:tcW w:w="2016" w:type="dxa"/>
          </w:tcPr>
          <w:p w:rsidR="00816728" w:rsidRPr="00546A55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546A55">
              <w:rPr>
                <w:rFonts w:cstheme="minorHAnsi"/>
                <w:sz w:val="20"/>
                <w:szCs w:val="20"/>
              </w:rPr>
              <w:t>Кисела мешана зимница</w:t>
            </w:r>
            <w:r w:rsidR="00705CB8" w:rsidRPr="00546A55">
              <w:rPr>
                <w:rFonts w:cstheme="minorHAnsi"/>
                <w:sz w:val="20"/>
                <w:szCs w:val="20"/>
              </w:rPr>
              <w:t xml:space="preserve"> (шаргарепа, зелени парадајз, карфиол, краставац)</w:t>
            </w:r>
            <w:r w:rsidRPr="00546A55">
              <w:rPr>
                <w:rFonts w:cstheme="minorHAnsi"/>
                <w:sz w:val="20"/>
                <w:szCs w:val="20"/>
              </w:rPr>
              <w:t>, амбалажа ПЕТ буре 100-200кг</w:t>
            </w:r>
          </w:p>
        </w:tc>
        <w:tc>
          <w:tcPr>
            <w:tcW w:w="1272" w:type="dxa"/>
          </w:tcPr>
          <w:p w:rsidR="00816728" w:rsidRPr="00546A55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546A55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546A55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546A55">
              <w:rPr>
                <w:rFonts w:cstheme="minorHAnsi"/>
                <w:sz w:val="20"/>
                <w:szCs w:val="20"/>
              </w:rPr>
              <w:t>50</w:t>
            </w:r>
            <w:r w:rsidR="00816728" w:rsidRPr="00546A55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Киселе папричице, амбалажа ПЕТ буре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6066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Кисели карфиол, амбалажа ПЕТ буре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6066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Кисели филети од паприке, амбалажа ПЕТ буре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995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A6066A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945279" w:rsidRDefault="00C300F5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  <w:lang w:val="ru-RU"/>
        </w:rPr>
      </w:pPr>
    </w:p>
    <w:p w:rsidR="00C300F5" w:rsidRPr="00945279" w:rsidRDefault="00F0274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45279">
        <w:rPr>
          <w:rFonts w:asciiTheme="minorHAnsi" w:hAnsiTheme="minorHAnsi" w:cstheme="minorHAnsi"/>
          <w:b/>
          <w:sz w:val="20"/>
          <w:szCs w:val="20"/>
          <w:lang w:val="ru-RU"/>
        </w:rPr>
        <w:t>НАПОМЕНА:</w:t>
      </w:r>
      <w:r w:rsidRPr="00945279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</w:t>
      </w:r>
    </w:p>
    <w:p w:rsidR="002A645D" w:rsidRPr="00945279" w:rsidRDefault="00E33E8A" w:rsidP="0056382E">
      <w:pPr>
        <w:pStyle w:val="Default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</w:pPr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За конзерве </w:t>
      </w:r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цену </w:t>
      </w:r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исказати </w:t>
      </w:r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по килограму нето масе, тј. нето плод + налив. </w:t>
      </w:r>
    </w:p>
    <w:p w:rsidR="0056382E" w:rsidRPr="00945279" w:rsidRDefault="0056382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За </w:t>
      </w:r>
      <w:r w:rsidR="00E33E8A"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ПЕТ бурад 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цену</w:t>
      </w:r>
      <w:r w:rsidR="00E33E8A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исказати</w:t>
      </w:r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по килограму нето плода.</w:t>
      </w:r>
    </w:p>
    <w:p w:rsidR="004E0042" w:rsidRDefault="00F0274E" w:rsidP="004E0042">
      <w:pPr>
        <w:jc w:val="both"/>
        <w:rPr>
          <w:rFonts w:cs="Calibri"/>
          <w:b/>
          <w:color w:val="FF0000"/>
          <w:sz w:val="20"/>
          <w:szCs w:val="20"/>
          <w:u w:val="single"/>
        </w:rPr>
      </w:pP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  <w:r w:rsidR="004E0042" w:rsidRPr="00945279">
        <w:rPr>
          <w:rFonts w:cs="Calibri"/>
          <w:b/>
          <w:color w:val="FF0000"/>
          <w:sz w:val="20"/>
          <w:szCs w:val="20"/>
          <w:u w:val="single"/>
          <w:lang w:val="ru-RU"/>
        </w:rPr>
        <w:t xml:space="preserve"> </w:t>
      </w:r>
    </w:p>
    <w:p w:rsidR="009045BC" w:rsidRPr="009045BC" w:rsidRDefault="009045BC" w:rsidP="004E0042">
      <w:pPr>
        <w:jc w:val="both"/>
        <w:rPr>
          <w:rFonts w:cs="Calibri"/>
          <w:b/>
          <w:color w:val="FF0000"/>
          <w:sz w:val="20"/>
          <w:szCs w:val="20"/>
          <w:u w:val="single"/>
        </w:rPr>
      </w:pPr>
    </w:p>
    <w:p w:rsidR="00F0274E" w:rsidRDefault="004E0042" w:rsidP="002A645D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lastRenderedPageBreak/>
        <w:t>Због грешака које су се јављале молимо Понуђаче да обрате пажњу на јединице мере у колони број 3.</w:t>
      </w:r>
    </w:p>
    <w:p w:rsidR="009045BC" w:rsidRPr="009045BC" w:rsidRDefault="009045BC" w:rsidP="009045BC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6. уписати укупан износ  без ПДВ-а за  тражени предмет јавне набавке и то тако што ће помножити јединичну цену без ПДВ-а (наведену у колони 5.) са траженом </w:t>
      </w:r>
      <w:r w:rsidR="00F963A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7. уписати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у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а 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се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 (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в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или назив произвођача</w:t>
      </w:r>
    </w:p>
    <w:p w:rsidR="009045BC" w:rsidRPr="009045BC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</w:p>
    <w:p w:rsidR="009045BC" w:rsidRDefault="009045BC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816728" w:rsidRPr="00945279" w:rsidRDefault="00816728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945279" w:rsidRDefault="00016880" w:rsidP="00016880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0274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0274E" w:rsidRPr="00E50115" w:rsidRDefault="00F0274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E50115">
              <w:rPr>
                <w:rFonts w:cstheme="minorHAnsi"/>
                <w:iCs/>
                <w:sz w:val="20"/>
                <w:szCs w:val="20"/>
              </w:rPr>
              <w:t xml:space="preserve">Сукцесивно, на адресу наручиоца, </w:t>
            </w:r>
            <w:r w:rsidRPr="00E50115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франко </w:t>
            </w:r>
            <w:r w:rsidRPr="00E50115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0274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E50115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E50115">
              <w:rPr>
                <w:rFonts w:cstheme="minorHAnsi"/>
                <w:iCs/>
                <w:sz w:val="20"/>
                <w:szCs w:val="20"/>
              </w:rPr>
              <w:t xml:space="preserve">Испорука минимум једном недељно. Искључиво радним данима од 10 до 13 часова. </w:t>
            </w:r>
          </w:p>
        </w:tc>
      </w:tr>
    </w:tbl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r w:rsidRPr="0028680B">
        <w:rPr>
          <w:rFonts w:cs="Calibri"/>
          <w:b/>
          <w:bCs/>
          <w:iCs/>
          <w:sz w:val="20"/>
          <w:szCs w:val="20"/>
        </w:rPr>
        <w:t>Напомена: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28680B">
        <w:rPr>
          <w:rFonts w:cs="Calibri"/>
          <w:b/>
          <w:sz w:val="20"/>
          <w:szCs w:val="20"/>
        </w:rPr>
        <w:t xml:space="preserve">понуђене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Pr="0028680B">
        <w:rPr>
          <w:rFonts w:cs="Calibri"/>
          <w:b/>
          <w:sz w:val="20"/>
          <w:szCs w:val="20"/>
        </w:rPr>
        <w:t>понуђач мора да попуни.</w:t>
      </w:r>
      <w:r w:rsidRPr="0028680B">
        <w:rPr>
          <w:rFonts w:cs="Calibri"/>
          <w:sz w:val="20"/>
          <w:szCs w:val="20"/>
        </w:rPr>
        <w:t xml:space="preserve"> </w:t>
      </w:r>
    </w:p>
    <w:sectPr w:rsidR="00523D58" w:rsidRPr="0028680B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29E" w:rsidRDefault="0047429E" w:rsidP="00AB64DA">
      <w:pPr>
        <w:spacing w:after="0" w:line="240" w:lineRule="auto"/>
      </w:pPr>
      <w:r>
        <w:separator/>
      </w:r>
    </w:p>
  </w:endnote>
  <w:endnote w:type="continuationSeparator" w:id="1">
    <w:p w:rsidR="0047429E" w:rsidRDefault="0047429E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5C446E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0419B5">
            <w:rPr>
              <w:noProof/>
            </w:rPr>
            <w:t>1</w:t>
          </w:r>
        </w:fldSimple>
        <w:r w:rsidR="008A4D17">
          <w:t xml:space="preserve"> | </w:t>
        </w:r>
        <w:r w:rsidR="0027231C">
          <w:rPr>
            <w:color w:val="7F7F7F" w:themeColor="background1" w:themeShade="7F"/>
            <w:spacing w:val="60"/>
          </w:rPr>
          <w:t>3</w:t>
        </w:r>
      </w:p>
      <w:p w:rsidR="008A4D17" w:rsidRDefault="005C446E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29E" w:rsidRDefault="0047429E" w:rsidP="00AB64DA">
      <w:pPr>
        <w:spacing w:after="0" w:line="240" w:lineRule="auto"/>
      </w:pPr>
      <w:r>
        <w:separator/>
      </w:r>
    </w:p>
  </w:footnote>
  <w:footnote w:type="continuationSeparator" w:id="1">
    <w:p w:rsidR="0047429E" w:rsidRDefault="0047429E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25125"/>
    <w:rsid w:val="00031CA3"/>
    <w:rsid w:val="000419B5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9581B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733F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E4ADA"/>
    <w:rsid w:val="001F0742"/>
    <w:rsid w:val="001F1555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7217E"/>
    <w:rsid w:val="0027231C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9D4"/>
    <w:rsid w:val="00336A13"/>
    <w:rsid w:val="00342050"/>
    <w:rsid w:val="00343D2F"/>
    <w:rsid w:val="00345168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429E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46A55"/>
    <w:rsid w:val="0055128C"/>
    <w:rsid w:val="00551D69"/>
    <w:rsid w:val="005566EF"/>
    <w:rsid w:val="0056382E"/>
    <w:rsid w:val="005642A5"/>
    <w:rsid w:val="00572072"/>
    <w:rsid w:val="00575738"/>
    <w:rsid w:val="00577503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C446E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196"/>
    <w:rsid w:val="006C781A"/>
    <w:rsid w:val="006D39A4"/>
    <w:rsid w:val="006D39C9"/>
    <w:rsid w:val="006E7C5A"/>
    <w:rsid w:val="006F462D"/>
    <w:rsid w:val="00705CB8"/>
    <w:rsid w:val="0070708D"/>
    <w:rsid w:val="0070746C"/>
    <w:rsid w:val="0071160B"/>
    <w:rsid w:val="007118CF"/>
    <w:rsid w:val="0071769A"/>
    <w:rsid w:val="007220D7"/>
    <w:rsid w:val="00732AC4"/>
    <w:rsid w:val="00733B2B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C0446"/>
    <w:rsid w:val="007C0CDB"/>
    <w:rsid w:val="007C32AA"/>
    <w:rsid w:val="007C5C50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5C3A"/>
    <w:rsid w:val="008363A2"/>
    <w:rsid w:val="00841145"/>
    <w:rsid w:val="00843B57"/>
    <w:rsid w:val="00844026"/>
    <w:rsid w:val="00850797"/>
    <w:rsid w:val="00854B13"/>
    <w:rsid w:val="00856B96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8CC"/>
    <w:rsid w:val="008C1DDD"/>
    <w:rsid w:val="008C74C6"/>
    <w:rsid w:val="008E22A0"/>
    <w:rsid w:val="008E68CB"/>
    <w:rsid w:val="008F2386"/>
    <w:rsid w:val="009045BC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954D0"/>
    <w:rsid w:val="009A29CB"/>
    <w:rsid w:val="009A5EBD"/>
    <w:rsid w:val="009B27F1"/>
    <w:rsid w:val="009D20FD"/>
    <w:rsid w:val="009D2B31"/>
    <w:rsid w:val="009D33EA"/>
    <w:rsid w:val="009D414A"/>
    <w:rsid w:val="009D712A"/>
    <w:rsid w:val="009D7F3D"/>
    <w:rsid w:val="009E1697"/>
    <w:rsid w:val="009E2A68"/>
    <w:rsid w:val="009E566B"/>
    <w:rsid w:val="009F0E88"/>
    <w:rsid w:val="009F3710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066A"/>
    <w:rsid w:val="00A665C4"/>
    <w:rsid w:val="00A73D4E"/>
    <w:rsid w:val="00A76BDB"/>
    <w:rsid w:val="00A81A3C"/>
    <w:rsid w:val="00A81D0A"/>
    <w:rsid w:val="00A85538"/>
    <w:rsid w:val="00A859A7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2F21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56EE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D6861"/>
    <w:rsid w:val="00BE0091"/>
    <w:rsid w:val="00BE10DE"/>
    <w:rsid w:val="00BE11C0"/>
    <w:rsid w:val="00BE5136"/>
    <w:rsid w:val="00BE5597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662B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4F07"/>
    <w:rsid w:val="00CD687E"/>
    <w:rsid w:val="00CE2210"/>
    <w:rsid w:val="00CE463C"/>
    <w:rsid w:val="00CE69F1"/>
    <w:rsid w:val="00CE73F3"/>
    <w:rsid w:val="00CF0C73"/>
    <w:rsid w:val="00CF3432"/>
    <w:rsid w:val="00CF3E60"/>
    <w:rsid w:val="00D0263D"/>
    <w:rsid w:val="00D02EAD"/>
    <w:rsid w:val="00D0652F"/>
    <w:rsid w:val="00D145B7"/>
    <w:rsid w:val="00D1487C"/>
    <w:rsid w:val="00D14CE4"/>
    <w:rsid w:val="00D15008"/>
    <w:rsid w:val="00D23623"/>
    <w:rsid w:val="00D253D8"/>
    <w:rsid w:val="00D2593C"/>
    <w:rsid w:val="00D3341A"/>
    <w:rsid w:val="00D421CE"/>
    <w:rsid w:val="00D433D7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A79BA"/>
    <w:rsid w:val="00DC1EBE"/>
    <w:rsid w:val="00DC2353"/>
    <w:rsid w:val="00DC2864"/>
    <w:rsid w:val="00DD0208"/>
    <w:rsid w:val="00DD0834"/>
    <w:rsid w:val="00DD186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0115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2767"/>
    <w:rsid w:val="00EE3AFD"/>
    <w:rsid w:val="00EE3C3A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963A6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4083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426</cp:revision>
  <cp:lastPrinted>2021-06-08T11:34:00Z</cp:lastPrinted>
  <dcterms:created xsi:type="dcterms:W3CDTF">2017-06-14T17:58:00Z</dcterms:created>
  <dcterms:modified xsi:type="dcterms:W3CDTF">2024-06-23T12:43:00Z</dcterms:modified>
</cp:coreProperties>
</file>